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84" w:type="dxa"/>
        <w:tblInd w:w="-856" w:type="dxa"/>
        <w:tblLook w:val="04A0" w:firstRow="1" w:lastRow="0" w:firstColumn="1" w:lastColumn="0" w:noHBand="0" w:noVBand="1"/>
      </w:tblPr>
      <w:tblGrid>
        <w:gridCol w:w="1535"/>
        <w:gridCol w:w="1985"/>
        <w:gridCol w:w="2551"/>
        <w:gridCol w:w="2268"/>
        <w:gridCol w:w="2045"/>
      </w:tblGrid>
      <w:tr w:rsidR="00760344" w:rsidRPr="00A10664" w:rsidTr="00C842C1">
        <w:trPr>
          <w:trHeight w:val="20"/>
        </w:trPr>
        <w:tc>
          <w:tcPr>
            <w:tcW w:w="15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01EF4" w:rsidRPr="00A10664" w:rsidRDefault="00F01EF4" w:rsidP="0024299C">
            <w:pPr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Günler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01EF4" w:rsidRPr="00A10664" w:rsidRDefault="00F01EF4" w:rsidP="0024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01EF4" w:rsidRPr="00A10664" w:rsidRDefault="00F01EF4" w:rsidP="0024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01EF4" w:rsidRPr="00A10664" w:rsidRDefault="00F01EF4" w:rsidP="0024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04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:rsidR="00F01EF4" w:rsidRPr="00A10664" w:rsidRDefault="00F01EF4" w:rsidP="0024299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</w:tr>
      <w:tr w:rsidR="004B1A3F" w:rsidRPr="00A10664" w:rsidTr="004B1A3F">
        <w:trPr>
          <w:trHeight w:val="442"/>
        </w:trPr>
        <w:tc>
          <w:tcPr>
            <w:tcW w:w="1535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F" w:rsidRDefault="004B1A3F" w:rsidP="00D33A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</w:t>
            </w:r>
            <w:r w:rsidR="004F1BEF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4</w:t>
            </w:r>
            <w:r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/0</w:t>
            </w:r>
            <w:r w:rsidR="004F1BEF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</w:t>
            </w:r>
            <w:r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/20</w:t>
            </w:r>
            <w:proofErr w:type="gramEnd"/>
          </w:p>
          <w:p w:rsidR="004B1A3F" w:rsidRPr="00A10664" w:rsidRDefault="004B1A3F" w:rsidP="007603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Pazartesi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A3F" w:rsidRPr="00A10664" w:rsidRDefault="004B1A3F" w:rsidP="002B40DA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gramStart"/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M.M.M.G</w:t>
            </w:r>
            <w:proofErr w:type="gramEnd"/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.</w:t>
            </w:r>
            <w:r w:rsidRPr="00087038">
              <w:rPr>
                <w:rFonts w:ascii="Times New Roman" w:hAnsi="Times New Roman" w:cs="Times New Roman"/>
                <w:sz w:val="20"/>
                <w:lang w:val="tr-TR"/>
              </w:rPr>
              <w:t xml:space="preserve"> [</w:t>
            </w:r>
            <w:r w:rsidRPr="00087038">
              <w:rPr>
                <w:rFonts w:ascii="Times New Roman" w:hAnsi="Times New Roman" w:cs="Times New Roman"/>
                <w:i/>
                <w:sz w:val="20"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]</w:t>
            </w: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</w:p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MMD3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tr-TR"/>
              </w:rPr>
              <w:t>9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:00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A3F" w:rsidRPr="00A10664" w:rsidRDefault="004B1A3F" w:rsidP="0024299C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Malzeme I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Pr="00087038">
              <w:rPr>
                <w:rFonts w:ascii="Times New Roman" w:hAnsi="Times New Roman" w:cs="Times New Roman"/>
                <w:i/>
                <w:sz w:val="20"/>
                <w:lang w:val="tr-TR"/>
              </w:rPr>
              <w:t>2</w:t>
            </w:r>
            <w:r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</w:p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MMD4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10:30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A3F" w:rsidRPr="00A10664" w:rsidRDefault="004B1A3F" w:rsidP="002B40DA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Fiziksel Metalurji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[</w:t>
            </w:r>
            <w:r w:rsidR="007E174C">
              <w:rPr>
                <w:rFonts w:ascii="Times New Roman" w:hAnsi="Times New Roman" w:cs="Times New Roman"/>
                <w:i/>
                <w:sz w:val="20"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]</w:t>
            </w: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 </w:t>
            </w:r>
          </w:p>
          <w:p w:rsidR="004B1A3F" w:rsidRPr="00A10664" w:rsidRDefault="004B1A3F" w:rsidP="00E747BA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MMD3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4B1A3F" w:rsidRPr="00A10664" w:rsidRDefault="004B1A3F" w:rsidP="00760344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Hidrometalurji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Pr="00087038">
              <w:rPr>
                <w:rFonts w:ascii="Times New Roman" w:hAnsi="Times New Roman" w:cs="Times New Roman"/>
                <w:i/>
                <w:sz w:val="20"/>
                <w:lang w:val="tr-TR"/>
              </w:rPr>
              <w:t>3</w:t>
            </w:r>
            <w:r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 </w:t>
            </w:r>
          </w:p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MMD4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:00</w:t>
            </w:r>
            <w:proofErr w:type="gramEnd"/>
          </w:p>
        </w:tc>
      </w:tr>
      <w:tr w:rsidR="004E63D1" w:rsidRPr="00A10664" w:rsidTr="00B06F23">
        <w:trPr>
          <w:trHeight w:val="353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E63D1" w:rsidRDefault="004F1BEF" w:rsidP="00D33A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25</w:t>
            </w:r>
            <w:r w:rsidR="004E63D1"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/0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</w:t>
            </w:r>
            <w:r w:rsidR="004E63D1"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/20</w:t>
            </w:r>
            <w:proofErr w:type="gramEnd"/>
          </w:p>
          <w:p w:rsidR="004E63D1" w:rsidRPr="00A10664" w:rsidRDefault="004E63D1" w:rsidP="00D33A9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Salı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A10664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Teknik Resim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087038">
              <w:rPr>
                <w:rFonts w:ascii="Times New Roman" w:hAnsi="Times New Roman" w:cs="Times New Roman"/>
                <w:i/>
                <w:sz w:val="20"/>
                <w:lang w:val="tr-TR"/>
              </w:rPr>
              <w:t>2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</w:p>
          <w:p w:rsidR="004E63D1" w:rsidRPr="00A10664" w:rsidRDefault="004E63D1" w:rsidP="007E174C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Teknik Resim Salonu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09: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A10664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spellStart"/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Trd</w:t>
            </w:r>
            <w:proofErr w:type="spellEnd"/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209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lang w:val="tr-TR"/>
              </w:rPr>
              <w:t>Elektrik-Elektronik</w:t>
            </w:r>
          </w:p>
          <w:p w:rsidR="004E63D1" w:rsidRPr="00A10664" w:rsidRDefault="004E63D1" w:rsidP="00CF3680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4:00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921D7B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Malzemelerin Karakterizasyonu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[</w:t>
            </w:r>
            <w:r w:rsidR="00087038">
              <w:rPr>
                <w:rFonts w:ascii="Times New Roman" w:hAnsi="Times New Roman" w:cs="Times New Roman"/>
                <w:i/>
                <w:sz w:val="20"/>
                <w:lang w:val="tr-TR"/>
              </w:rPr>
              <w:t>3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  <w:r w:rsidR="00087038"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MMD4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15: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pct15" w:color="auto" w:fill="auto"/>
          </w:tcPr>
          <w:p w:rsidR="004E63D1" w:rsidRPr="00A10664" w:rsidRDefault="004E63D1" w:rsidP="002B40DA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Döküm Prensipleri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087038">
              <w:rPr>
                <w:rFonts w:ascii="Times New Roman" w:hAnsi="Times New Roman" w:cs="Times New Roman"/>
                <w:i/>
                <w:sz w:val="20"/>
                <w:lang w:val="tr-TR"/>
              </w:rPr>
              <w:t>1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</w:p>
          <w:p w:rsidR="004E63D1" w:rsidRPr="00A10664" w:rsidRDefault="004E63D1" w:rsidP="00481FD4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1</w:t>
            </w:r>
            <w:r w:rsidR="00481FD4">
              <w:rPr>
                <w:rFonts w:ascii="Times New Roman" w:hAnsi="Times New Roman" w:cs="Times New Roman"/>
                <w:sz w:val="20"/>
                <w:lang w:val="tr-TR"/>
              </w:rPr>
              <w:t>2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 w:rsidR="00481FD4"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</w:p>
        </w:tc>
      </w:tr>
      <w:tr w:rsidR="004E63D1" w:rsidRPr="00A10664" w:rsidTr="00B06F23">
        <w:trPr>
          <w:trHeight w:val="352"/>
        </w:trPr>
        <w:tc>
          <w:tcPr>
            <w:tcW w:w="15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E63D1" w:rsidRDefault="004E63D1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F8155B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Makine–Elektrik Bilgisi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087038" w:rsidRPr="00087038">
              <w:rPr>
                <w:rFonts w:ascii="Times New Roman" w:hAnsi="Times New Roman" w:cs="Times New Roman"/>
                <w:i/>
                <w:sz w:val="20"/>
                <w:lang w:val="tr-TR"/>
              </w:rPr>
              <w:t>2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  <w:r w:rsidR="00087038"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MMD4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11:00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4E63D1" w:rsidRPr="00A10664" w:rsidTr="00760344">
        <w:trPr>
          <w:trHeight w:val="741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3D1" w:rsidRDefault="004E63D1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</w:t>
            </w:r>
            <w:r w:rsidR="004F1BEF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6</w:t>
            </w:r>
            <w:r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/0</w:t>
            </w:r>
            <w:r w:rsidR="004F1BEF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</w:t>
            </w:r>
            <w:r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/20</w:t>
            </w:r>
            <w:proofErr w:type="gramEnd"/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Çarşamba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Fiz111 </w:t>
            </w:r>
            <w:r w:rsidRPr="00A10664">
              <w:rPr>
                <w:rFonts w:ascii="Times New Roman" w:hAnsi="Times New Roman" w:cs="Times New Roman"/>
                <w:i/>
                <w:sz w:val="20"/>
                <w:lang w:val="tr-TR"/>
              </w:rPr>
              <w:t>Jeoloji</w:t>
            </w:r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8:30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Mukavemet 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>[</w:t>
            </w:r>
            <w:r w:rsidR="00087038">
              <w:rPr>
                <w:rFonts w:ascii="Times New Roman" w:hAnsi="Times New Roman" w:cs="Times New Roman"/>
                <w:i/>
                <w:sz w:val="20"/>
                <w:lang w:val="tr-TR"/>
              </w:rPr>
              <w:t>3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MMD3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5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Malzemelerin Mekanik Davranışları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2230CD">
              <w:rPr>
                <w:rFonts w:ascii="Times New Roman" w:hAnsi="Times New Roman" w:cs="Times New Roman"/>
                <w:i/>
                <w:sz w:val="20"/>
                <w:lang w:val="tr-TR"/>
              </w:rPr>
              <w:t>3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</w:p>
          <w:p w:rsidR="004E63D1" w:rsidRPr="00A10664" w:rsidRDefault="004E63D1" w:rsidP="00E747BA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10:</w:t>
            </w:r>
            <w:r w:rsidR="00E747BA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Özel Çelikler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087038">
              <w:rPr>
                <w:rFonts w:ascii="Times New Roman" w:hAnsi="Times New Roman" w:cs="Times New Roman"/>
                <w:i/>
                <w:sz w:val="20"/>
                <w:lang w:val="tr-TR"/>
              </w:rPr>
              <w:t>2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  <w:r w:rsidR="00087038"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</w:p>
          <w:p w:rsidR="004E63D1" w:rsidRPr="00A10664" w:rsidRDefault="004E63D1" w:rsidP="00E747BA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="00E747BA">
              <w:rPr>
                <w:rFonts w:ascii="Times New Roman" w:hAnsi="Times New Roman" w:cs="Times New Roman"/>
                <w:sz w:val="20"/>
                <w:lang w:val="tr-TR"/>
              </w:rPr>
              <w:t>16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</w:tr>
      <w:tr w:rsidR="004E63D1" w:rsidRPr="00A10664" w:rsidTr="00760344">
        <w:trPr>
          <w:trHeight w:val="513"/>
        </w:trPr>
        <w:tc>
          <w:tcPr>
            <w:tcW w:w="1535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D1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Fiz105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Pr="00A10664">
              <w:rPr>
                <w:rFonts w:ascii="Times New Roman" w:hAnsi="Times New Roman" w:cs="Times New Roman"/>
                <w:i/>
                <w:sz w:val="20"/>
                <w:lang w:val="tr-TR"/>
              </w:rPr>
              <w:t>Jeoloji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</w:p>
          <w:p w:rsidR="004E63D1" w:rsidRPr="00A10664" w:rsidRDefault="004E63D1" w:rsidP="008479E8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 w:rsidR="008479E8">
              <w:rPr>
                <w:rFonts w:ascii="Times New Roman" w:hAnsi="Times New Roman" w:cs="Times New Roman"/>
                <w:sz w:val="20"/>
                <w:lang w:val="tr-TR"/>
              </w:rPr>
              <w:t>2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:30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Ait 201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Pr="00A10664">
              <w:rPr>
                <w:rFonts w:ascii="Times New Roman" w:hAnsi="Times New Roman" w:cs="Times New Roman"/>
                <w:i/>
                <w:sz w:val="20"/>
                <w:lang w:val="tr-TR"/>
              </w:rPr>
              <w:t>Jeoloji</w:t>
            </w:r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14:00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D1" w:rsidRPr="00820952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20952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Polimer </w:t>
            </w:r>
            <w:proofErr w:type="spellStart"/>
            <w:r w:rsidRPr="00820952">
              <w:rPr>
                <w:rFonts w:ascii="Times New Roman" w:hAnsi="Times New Roman" w:cs="Times New Roman"/>
                <w:b/>
                <w:sz w:val="20"/>
                <w:lang w:val="tr-TR"/>
              </w:rPr>
              <w:t>Malz</w:t>
            </w:r>
            <w:proofErr w:type="spellEnd"/>
            <w:r w:rsidRPr="00820952">
              <w:rPr>
                <w:rFonts w:ascii="Times New Roman" w:hAnsi="Times New Roman" w:cs="Times New Roman"/>
                <w:b/>
                <w:sz w:val="20"/>
                <w:lang w:val="tr-TR"/>
              </w:rPr>
              <w:t>.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087038">
              <w:rPr>
                <w:rFonts w:ascii="Times New Roman" w:hAnsi="Times New Roman" w:cs="Times New Roman"/>
                <w:i/>
                <w:sz w:val="20"/>
                <w:lang w:val="tr-TR"/>
              </w:rPr>
              <w:t>3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>]</w:t>
            </w:r>
          </w:p>
          <w:p w:rsidR="004E63D1" w:rsidRPr="00A10664" w:rsidRDefault="004E63D1" w:rsidP="00E747BA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20952">
              <w:rPr>
                <w:rFonts w:ascii="Times New Roman" w:hAnsi="Times New Roman" w:cs="Times New Roman"/>
                <w:sz w:val="20"/>
                <w:lang w:val="tr-TR"/>
              </w:rPr>
              <w:t xml:space="preserve">MMD4 </w:t>
            </w:r>
            <w:proofErr w:type="gramStart"/>
            <w:r w:rsidRPr="00820952">
              <w:rPr>
                <w:rFonts w:ascii="Times New Roman" w:hAnsi="Times New Roman" w:cs="Times New Roman"/>
                <w:sz w:val="20"/>
                <w:lang w:val="tr-TR"/>
              </w:rPr>
              <w:t>11:</w:t>
            </w:r>
            <w:r w:rsidR="00E747BA"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820952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4E63D1" w:rsidRPr="00A10664" w:rsidTr="00746CEB">
        <w:trPr>
          <w:trHeight w:val="345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E63D1" w:rsidRDefault="004F1BEF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27</w:t>
            </w:r>
            <w:r w:rsidR="004E63D1"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/0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</w:t>
            </w:r>
            <w:r w:rsidR="004E63D1"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/20</w:t>
            </w:r>
            <w:proofErr w:type="gramEnd"/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Perşembe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Mat161 </w:t>
            </w:r>
            <w:r w:rsidRPr="00A10664">
              <w:rPr>
                <w:rFonts w:ascii="Times New Roman" w:hAnsi="Times New Roman" w:cs="Times New Roman"/>
                <w:i/>
                <w:sz w:val="20"/>
                <w:lang w:val="tr-TR"/>
              </w:rPr>
              <w:t>Jeoloji</w:t>
            </w:r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8:30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Algoritma ve Programlama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[</w:t>
            </w:r>
            <w:r w:rsidR="002230CD">
              <w:rPr>
                <w:rFonts w:ascii="Times New Roman" w:hAnsi="Times New Roman" w:cs="Times New Roman"/>
                <w:i/>
                <w:sz w:val="20"/>
                <w:lang w:val="tr-TR"/>
              </w:rPr>
              <w:t>2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</w:p>
          <w:p w:rsidR="004E63D1" w:rsidRPr="00A10664" w:rsidRDefault="004E63D1" w:rsidP="00E747BA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 w:rsidR="00E747BA"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tr-TR"/>
              </w:rPr>
              <w:t>16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Sayısal Analiz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2230CD">
              <w:rPr>
                <w:rFonts w:ascii="Times New Roman" w:hAnsi="Times New Roman" w:cs="Times New Roman"/>
                <w:i/>
                <w:sz w:val="20"/>
                <w:lang w:val="tr-TR"/>
              </w:rPr>
              <w:t>3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>]</w:t>
            </w:r>
          </w:p>
          <w:p w:rsidR="004E63D1" w:rsidRPr="00A10664" w:rsidRDefault="004E63D1" w:rsidP="00E747BA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tr-TR"/>
              </w:rPr>
              <w:t>14:0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Kompozit Malzemeler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087038" w:rsidRPr="00087038">
              <w:rPr>
                <w:rFonts w:ascii="Times New Roman" w:hAnsi="Times New Roman" w:cs="Times New Roman"/>
                <w:i/>
                <w:sz w:val="20"/>
                <w:lang w:val="tr-TR"/>
              </w:rPr>
              <w:t>3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</w:p>
          <w:p w:rsidR="004E63D1" w:rsidRPr="00A10664" w:rsidRDefault="004E63D1" w:rsidP="00E747BA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6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:00</w:t>
            </w:r>
            <w:proofErr w:type="gramEnd"/>
          </w:p>
        </w:tc>
      </w:tr>
      <w:tr w:rsidR="004E63D1" w:rsidRPr="00A10664" w:rsidTr="00746CEB">
        <w:trPr>
          <w:trHeight w:val="345"/>
        </w:trPr>
        <w:tc>
          <w:tcPr>
            <w:tcW w:w="15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E63D1" w:rsidRDefault="004E63D1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spellStart"/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Ydi</w:t>
            </w:r>
            <w:proofErr w:type="spellEnd"/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107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Pr="00A10664">
              <w:rPr>
                <w:rFonts w:ascii="Times New Roman" w:hAnsi="Times New Roman" w:cs="Times New Roman"/>
                <w:i/>
                <w:sz w:val="20"/>
                <w:lang w:val="tr-TR"/>
              </w:rPr>
              <w:t>Jeoloji</w:t>
            </w:r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14:00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Mat271 </w:t>
            </w:r>
            <w:r w:rsidRPr="00A10664">
              <w:rPr>
                <w:rFonts w:ascii="Times New Roman" w:hAnsi="Times New Roman" w:cs="Times New Roman"/>
                <w:i/>
                <w:sz w:val="20"/>
                <w:lang w:val="tr-TR"/>
              </w:rPr>
              <w:t>Jeoloji</w:t>
            </w:r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:30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E63D1" w:rsidRPr="00820952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4B1A3F" w:rsidRPr="00A10664" w:rsidTr="007B6746">
        <w:trPr>
          <w:trHeight w:val="505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F" w:rsidRDefault="004F1BEF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28</w:t>
            </w:r>
            <w:r w:rsidR="004B1A3F"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/0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</w:t>
            </w:r>
            <w:r w:rsidR="004B1A3F" w:rsidRPr="00A10664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/20</w:t>
            </w:r>
            <w:proofErr w:type="gramEnd"/>
          </w:p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Cuma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Kim105 </w:t>
            </w:r>
            <w:r w:rsidRPr="00A10664">
              <w:rPr>
                <w:rFonts w:ascii="Times New Roman" w:hAnsi="Times New Roman" w:cs="Times New Roman"/>
                <w:i/>
                <w:sz w:val="20"/>
                <w:lang w:val="tr-TR"/>
              </w:rPr>
              <w:t>Jeoloji</w:t>
            </w:r>
          </w:p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8:30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3F" w:rsidRPr="00A10664" w:rsidRDefault="004B1A3F" w:rsidP="00F8155B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Fikri ve </w:t>
            </w:r>
            <w:proofErr w:type="spellStart"/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Sinai</w:t>
            </w:r>
            <w:proofErr w:type="spellEnd"/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Mülkiyetler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F8155B">
              <w:rPr>
                <w:rFonts w:ascii="Times New Roman" w:hAnsi="Times New Roman" w:cs="Times New Roman"/>
                <w:i/>
                <w:sz w:val="20"/>
                <w:lang w:val="tr-TR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] 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MMD3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A3F" w:rsidRPr="00A10664" w:rsidRDefault="004B1A3F" w:rsidP="00F8155B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Kimyasal Metalurji   </w:t>
            </w:r>
            <w:r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Pr="00087038">
              <w:rPr>
                <w:rFonts w:ascii="Times New Roman" w:hAnsi="Times New Roman" w:cs="Times New Roman"/>
                <w:i/>
                <w:sz w:val="20"/>
                <w:lang w:val="tr-TR"/>
              </w:rPr>
              <w:t>1</w:t>
            </w:r>
            <w:r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2B40DA">
              <w:rPr>
                <w:rFonts w:ascii="Times New Roman" w:hAnsi="Times New Roman" w:cs="Times New Roman"/>
                <w:sz w:val="20"/>
                <w:lang w:val="tr-TR"/>
              </w:rPr>
              <w:t xml:space="preserve">MMD4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tr-TR"/>
              </w:rPr>
              <w:t>9:3</w:t>
            </w:r>
            <w:r w:rsidRPr="002B40DA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Bitirme Projesi</w:t>
            </w:r>
          </w:p>
          <w:p w:rsidR="004B1A3F" w:rsidRPr="00A10664" w:rsidRDefault="004B1A3F" w:rsidP="00E747BA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MMD4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6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:00</w:t>
            </w:r>
            <w:proofErr w:type="gramEnd"/>
          </w:p>
        </w:tc>
      </w:tr>
      <w:tr w:rsidR="004B1A3F" w:rsidRPr="00A10664" w:rsidTr="004B1A3F">
        <w:trPr>
          <w:trHeight w:val="578"/>
        </w:trPr>
        <w:tc>
          <w:tcPr>
            <w:tcW w:w="153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A3F" w:rsidRPr="002B40DA" w:rsidRDefault="004B1A3F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2B40DA">
              <w:rPr>
                <w:rFonts w:ascii="Times New Roman" w:hAnsi="Times New Roman" w:cs="Times New Roman"/>
                <w:b/>
                <w:sz w:val="20"/>
                <w:lang w:val="tr-TR"/>
              </w:rPr>
              <w:t>Kim109</w:t>
            </w:r>
            <w:r w:rsidRPr="002B40DA">
              <w:rPr>
                <w:rFonts w:ascii="Times New Roman" w:hAnsi="Times New Roman" w:cs="Times New Roman"/>
                <w:i/>
                <w:sz w:val="20"/>
                <w:lang w:val="tr-TR"/>
              </w:rPr>
              <w:t xml:space="preserve"> Jeoloji</w:t>
            </w:r>
          </w:p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proofErr w:type="gramStart"/>
            <w:r w:rsidRPr="002B40DA">
              <w:rPr>
                <w:rFonts w:ascii="Times New Roman" w:hAnsi="Times New Roman" w:cs="Times New Roman"/>
                <w:sz w:val="20"/>
                <w:lang w:val="tr-TR"/>
              </w:rPr>
              <w:t>13:30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A3F" w:rsidRDefault="004B1A3F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Mesleki Uygulama I</w:t>
            </w:r>
          </w:p>
          <w:p w:rsidR="004B1A3F" w:rsidRPr="00A10664" w:rsidRDefault="004B1A3F" w:rsidP="004B1A3F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3F" w:rsidRPr="00A10664" w:rsidRDefault="004B1A3F" w:rsidP="004B1A3F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Mesleki Uygulama II</w:t>
            </w:r>
          </w:p>
          <w:p w:rsidR="004B1A3F" w:rsidRPr="00A10664" w:rsidRDefault="004B1A3F" w:rsidP="004B1A3F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MMD3 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tr-TR"/>
              </w:rPr>
              <w:t>10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4B1A3F" w:rsidRPr="00A10664" w:rsidTr="00010C6D">
        <w:trPr>
          <w:trHeight w:val="577"/>
        </w:trPr>
        <w:tc>
          <w:tcPr>
            <w:tcW w:w="153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B1A3F" w:rsidRPr="002B40DA" w:rsidRDefault="004B1A3F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B1A3F" w:rsidRPr="00A10664" w:rsidRDefault="004B1A3F" w:rsidP="004B1A3F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B1A3F" w:rsidRPr="00A10664" w:rsidRDefault="004B1A3F" w:rsidP="00F8155B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Isı ve Kütle Transferi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2230CD">
              <w:rPr>
                <w:rFonts w:ascii="Times New Roman" w:hAnsi="Times New Roman" w:cs="Times New Roman"/>
                <w:i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]</w:t>
            </w: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3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B1A3F" w:rsidRPr="00A10664" w:rsidRDefault="004B1A3F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</w:tr>
      <w:tr w:rsidR="004E63D1" w:rsidRPr="00A10664" w:rsidTr="00760344">
        <w:trPr>
          <w:trHeight w:val="536"/>
        </w:trPr>
        <w:tc>
          <w:tcPr>
            <w:tcW w:w="1535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D1" w:rsidRDefault="004F1BEF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29</w:t>
            </w:r>
            <w:r w:rsidR="004E63D1"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  <w:t>/02/20</w:t>
            </w:r>
            <w:proofErr w:type="gramEnd"/>
          </w:p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lang w:val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E63D1" w:rsidRPr="00A10664" w:rsidRDefault="004E63D1" w:rsidP="00F8155B">
            <w:pPr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>Metalurji Termodinamiği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2230CD">
              <w:rPr>
                <w:rFonts w:ascii="Times New Roman" w:hAnsi="Times New Roman" w:cs="Times New Roman"/>
                <w:i/>
                <w:sz w:val="20"/>
                <w:lang w:val="tr-TR"/>
              </w:rPr>
              <w:t>1</w:t>
            </w:r>
            <w:r w:rsidR="00087038">
              <w:rPr>
                <w:rFonts w:ascii="Times New Roman" w:hAnsi="Times New Roman" w:cs="Times New Roman"/>
                <w:b/>
                <w:sz w:val="20"/>
                <w:lang w:val="tr-TR"/>
              </w:rPr>
              <w:t>]</w:t>
            </w:r>
            <w:r w:rsidR="00087038"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 w:rsidR="00E747BA">
              <w:rPr>
                <w:rFonts w:ascii="Times New Roman" w:hAnsi="Times New Roman" w:cs="Times New Roman"/>
                <w:sz w:val="20"/>
                <w:lang w:val="tr-TR"/>
              </w:rPr>
              <w:t xml:space="preserve">4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4E63D1" w:rsidRPr="00A10664" w:rsidRDefault="004E63D1" w:rsidP="004E63D1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E63D1" w:rsidRPr="00A10664" w:rsidRDefault="004E63D1" w:rsidP="00F8155B">
            <w:pPr>
              <w:jc w:val="center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Demir Çelik Metalurjisi 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[</w:t>
            </w:r>
            <w:r w:rsidR="002230CD">
              <w:rPr>
                <w:rFonts w:ascii="Times New Roman" w:hAnsi="Times New Roman" w:cs="Times New Roman"/>
                <w:i/>
                <w:sz w:val="20"/>
                <w:lang w:val="tr-TR"/>
              </w:rPr>
              <w:t>1</w:t>
            </w:r>
            <w:r w:rsidR="00087038" w:rsidRPr="00087038">
              <w:rPr>
                <w:rFonts w:ascii="Times New Roman" w:hAnsi="Times New Roman" w:cs="Times New Roman"/>
                <w:sz w:val="20"/>
                <w:lang w:val="tr-TR"/>
              </w:rPr>
              <w:t>]</w:t>
            </w:r>
            <w:r w:rsidR="00087038" w:rsidRPr="00A10664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MMD</w:t>
            </w:r>
            <w:r w:rsidR="00E747BA">
              <w:rPr>
                <w:rFonts w:ascii="Times New Roman" w:hAnsi="Times New Roman" w:cs="Times New Roman"/>
                <w:sz w:val="20"/>
                <w:lang w:val="tr-TR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gramStart"/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>6:0</w:t>
            </w:r>
            <w:r w:rsidRPr="00A10664">
              <w:rPr>
                <w:rFonts w:ascii="Times New Roman" w:hAnsi="Times New Roman" w:cs="Times New Roman"/>
                <w:sz w:val="20"/>
                <w:lang w:val="tr-TR"/>
              </w:rPr>
              <w:t>0</w:t>
            </w:r>
            <w:proofErr w:type="gramEnd"/>
          </w:p>
        </w:tc>
      </w:tr>
    </w:tbl>
    <w:p w:rsidR="003E09D7" w:rsidRDefault="003E09D7" w:rsidP="00C842C1">
      <w:pPr>
        <w:pStyle w:val="ListeParagraf"/>
        <w:ind w:left="-633" w:right="-851"/>
        <w:rPr>
          <w:noProof/>
          <w:lang w:eastAsia="tr-TR"/>
        </w:rPr>
      </w:pPr>
    </w:p>
    <w:p w:rsidR="002A4452" w:rsidRDefault="003E09D7" w:rsidP="00C842C1">
      <w:pPr>
        <w:pStyle w:val="ListeParagraf"/>
        <w:ind w:left="-633" w:right="-851"/>
        <w:rPr>
          <w:noProof/>
          <w:lang w:eastAsia="tr-TR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162560</wp:posOffset>
            </wp:positionV>
            <wp:extent cx="1552575" cy="523875"/>
            <wp:effectExtent l="0" t="0" r="9525" b="9525"/>
            <wp:wrapThrough wrapText="bothSides">
              <wp:wrapPolygon edited="0">
                <wp:start x="0" y="0"/>
                <wp:lineTo x="0" y="21207"/>
                <wp:lineTo x="21467" y="21207"/>
                <wp:lineTo x="21467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89"/>
                    <a:stretch/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230CD">
        <w:rPr>
          <w:noProof/>
          <w:lang w:eastAsia="tr-TR"/>
        </w:rPr>
        <w:drawing>
          <wp:inline distT="0" distB="0" distL="0" distR="0">
            <wp:extent cx="4800600" cy="40058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25" cy="40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2C1">
        <w:rPr>
          <w:noProof/>
          <w:lang w:eastAsia="tr-TR"/>
        </w:rPr>
        <w:t xml:space="preserve"> </w:t>
      </w:r>
    </w:p>
    <w:p w:rsidR="003F152E" w:rsidRDefault="003F152E" w:rsidP="00C842C1">
      <w:pPr>
        <w:pStyle w:val="ListeParagraf"/>
        <w:ind w:left="-633" w:right="-851"/>
        <w:rPr>
          <w:noProof/>
          <w:lang w:eastAsia="tr-TR"/>
        </w:rPr>
      </w:pPr>
    </w:p>
    <w:sectPr w:rsidR="003F152E" w:rsidSect="00C842C1">
      <w:head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CB" w:rsidRDefault="00743DCB" w:rsidP="00115666">
      <w:pPr>
        <w:spacing w:after="0" w:line="240" w:lineRule="auto"/>
      </w:pPr>
      <w:r>
        <w:separator/>
      </w:r>
    </w:p>
  </w:endnote>
  <w:endnote w:type="continuationSeparator" w:id="0">
    <w:p w:rsidR="00743DCB" w:rsidRDefault="00743DCB" w:rsidP="0011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CB" w:rsidRDefault="00743DCB" w:rsidP="00115666">
      <w:pPr>
        <w:spacing w:after="0" w:line="240" w:lineRule="auto"/>
      </w:pPr>
      <w:r>
        <w:separator/>
      </w:r>
    </w:p>
  </w:footnote>
  <w:footnote w:type="continuationSeparator" w:id="0">
    <w:p w:rsidR="00743DCB" w:rsidRDefault="00743DCB" w:rsidP="0011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666" w:rsidRPr="00115666" w:rsidRDefault="00C87BD1" w:rsidP="00115666">
    <w:pPr>
      <w:pStyle w:val="stbilgi"/>
      <w:ind w:left="-284"/>
      <w:rPr>
        <w:b/>
        <w:lang w:val="tr-TR"/>
      </w:rPr>
    </w:pPr>
    <w:r>
      <w:rPr>
        <w:b/>
        <w:lang w:val="tr-TR"/>
      </w:rPr>
      <w:t>2019</w:t>
    </w:r>
    <w:r w:rsidR="00115666" w:rsidRPr="00115666">
      <w:rPr>
        <w:b/>
        <w:lang w:val="tr-TR"/>
      </w:rPr>
      <w:t>-20</w:t>
    </w:r>
    <w:r>
      <w:rPr>
        <w:b/>
        <w:lang w:val="tr-TR"/>
      </w:rPr>
      <w:t>20</w:t>
    </w:r>
    <w:r w:rsidR="00115666" w:rsidRPr="00115666">
      <w:rPr>
        <w:b/>
        <w:lang w:val="tr-TR"/>
      </w:rPr>
      <w:t xml:space="preserve"> Güz Dönemi Metalurji ve Malzeme Mühendisliği Bölümü </w:t>
    </w:r>
    <w:r w:rsidR="002B40DA">
      <w:rPr>
        <w:b/>
        <w:lang w:val="tr-TR"/>
      </w:rPr>
      <w:t>Bütünleme</w:t>
    </w:r>
    <w:r w:rsidR="00115666" w:rsidRPr="00115666">
      <w:rPr>
        <w:b/>
        <w:lang w:val="tr-TR"/>
      </w:rPr>
      <w:t xml:space="preserve"> Sınav</w:t>
    </w:r>
    <w:r w:rsidR="00D33A9D">
      <w:rPr>
        <w:b/>
        <w:lang w:val="tr-TR"/>
      </w:rPr>
      <w:t xml:space="preserve"> </w:t>
    </w:r>
    <w:r w:rsidR="00115666" w:rsidRPr="00115666">
      <w:rPr>
        <w:b/>
        <w:lang w:val="tr-TR"/>
      </w:rPr>
      <w:t>Programı</w:t>
    </w:r>
  </w:p>
  <w:p w:rsidR="00115666" w:rsidRDefault="001156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33492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AB5"/>
    <w:multiLevelType w:val="hybridMultilevel"/>
    <w:tmpl w:val="1A965842"/>
    <w:lvl w:ilvl="0" w:tplc="AFC4730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F3"/>
    <w:rsid w:val="00062CC9"/>
    <w:rsid w:val="00087038"/>
    <w:rsid w:val="000C4812"/>
    <w:rsid w:val="000F752D"/>
    <w:rsid w:val="00115666"/>
    <w:rsid w:val="001304B9"/>
    <w:rsid w:val="00134AD4"/>
    <w:rsid w:val="001811FA"/>
    <w:rsid w:val="001A0E2E"/>
    <w:rsid w:val="0021602A"/>
    <w:rsid w:val="002230CD"/>
    <w:rsid w:val="00251EBA"/>
    <w:rsid w:val="00257EB2"/>
    <w:rsid w:val="00270AEB"/>
    <w:rsid w:val="002A4452"/>
    <w:rsid w:val="002A7495"/>
    <w:rsid w:val="002B40DA"/>
    <w:rsid w:val="002F48F2"/>
    <w:rsid w:val="003100EA"/>
    <w:rsid w:val="0032270F"/>
    <w:rsid w:val="00337AE0"/>
    <w:rsid w:val="0035119E"/>
    <w:rsid w:val="003E09D7"/>
    <w:rsid w:val="003E3800"/>
    <w:rsid w:val="003F152E"/>
    <w:rsid w:val="003F412A"/>
    <w:rsid w:val="003F5CEF"/>
    <w:rsid w:val="00442EDD"/>
    <w:rsid w:val="00477299"/>
    <w:rsid w:val="00481FD4"/>
    <w:rsid w:val="004B1A3F"/>
    <w:rsid w:val="004E63D1"/>
    <w:rsid w:val="004F1BEF"/>
    <w:rsid w:val="00505646"/>
    <w:rsid w:val="00510801"/>
    <w:rsid w:val="005D2EFD"/>
    <w:rsid w:val="00606CF4"/>
    <w:rsid w:val="0064205E"/>
    <w:rsid w:val="006805D0"/>
    <w:rsid w:val="006A6B19"/>
    <w:rsid w:val="00702949"/>
    <w:rsid w:val="00743DCB"/>
    <w:rsid w:val="00760344"/>
    <w:rsid w:val="007B4670"/>
    <w:rsid w:val="007E174C"/>
    <w:rsid w:val="00814872"/>
    <w:rsid w:val="00820952"/>
    <w:rsid w:val="00831ABC"/>
    <w:rsid w:val="008479E8"/>
    <w:rsid w:val="008660B0"/>
    <w:rsid w:val="00875192"/>
    <w:rsid w:val="008A4A51"/>
    <w:rsid w:val="00921D7B"/>
    <w:rsid w:val="00975763"/>
    <w:rsid w:val="009B73E8"/>
    <w:rsid w:val="009F5CAF"/>
    <w:rsid w:val="00A10664"/>
    <w:rsid w:val="00AB48CE"/>
    <w:rsid w:val="00AC6BFD"/>
    <w:rsid w:val="00AD435E"/>
    <w:rsid w:val="00B97DA4"/>
    <w:rsid w:val="00C71994"/>
    <w:rsid w:val="00C842C1"/>
    <w:rsid w:val="00C87BD1"/>
    <w:rsid w:val="00CA667D"/>
    <w:rsid w:val="00CB22ED"/>
    <w:rsid w:val="00CF063E"/>
    <w:rsid w:val="00CF3680"/>
    <w:rsid w:val="00D06D78"/>
    <w:rsid w:val="00D071F3"/>
    <w:rsid w:val="00D30055"/>
    <w:rsid w:val="00D33A9D"/>
    <w:rsid w:val="00DD0AF5"/>
    <w:rsid w:val="00E06863"/>
    <w:rsid w:val="00E116F2"/>
    <w:rsid w:val="00E2782F"/>
    <w:rsid w:val="00E702F3"/>
    <w:rsid w:val="00E747BA"/>
    <w:rsid w:val="00E82FE6"/>
    <w:rsid w:val="00EC41D7"/>
    <w:rsid w:val="00ED3535"/>
    <w:rsid w:val="00F01EF4"/>
    <w:rsid w:val="00F054B9"/>
    <w:rsid w:val="00F526E6"/>
    <w:rsid w:val="00F54EB4"/>
    <w:rsid w:val="00F8155B"/>
    <w:rsid w:val="00FA2B0B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E83B4-D0A4-4021-B863-60C45CB6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1EF4"/>
    <w:pPr>
      <w:ind w:left="720"/>
      <w:contextualSpacing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1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566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1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566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6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2020-01-20T08:49:00Z</cp:lastPrinted>
  <dcterms:created xsi:type="dcterms:W3CDTF">2020-01-13T12:04:00Z</dcterms:created>
  <dcterms:modified xsi:type="dcterms:W3CDTF">2020-02-21T11:58:00Z</dcterms:modified>
</cp:coreProperties>
</file>